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2" w:rsidRPr="00C23C62" w:rsidRDefault="00C23C62" w:rsidP="00C23C62">
      <w:pPr>
        <w:shd w:val="clear" w:color="auto" w:fill="FFFFFF" w:themeFill="background1"/>
        <w:spacing w:before="300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</w:pPr>
      <w:r w:rsidRPr="00C23C62"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  <w:t>Впервые в детский сад</w:t>
      </w:r>
    </w:p>
    <w:p w:rsidR="00C23C62" w:rsidRPr="00C23C62" w:rsidRDefault="00C23C62" w:rsidP="00C23C6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Для поступления в детский сад необходимо:</w:t>
      </w:r>
    </w:p>
    <w:p w:rsidR="00C23C62" w:rsidRPr="00C23C62" w:rsidRDefault="00C23C62" w:rsidP="00C23C6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C23C62">
        <w:rPr>
          <w:rFonts w:ascii="Times New Roman" w:hAnsi="Times New Roman" w:cs="Times New Roman"/>
          <w:color w:val="474747"/>
          <w:sz w:val="24"/>
          <w:szCs w:val="24"/>
        </w:rPr>
        <w:t>Направление.</w:t>
      </w:r>
    </w:p>
    <w:p w:rsidR="00C23C62" w:rsidRPr="00C23C62" w:rsidRDefault="00C23C62" w:rsidP="00C23C6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C23C62">
        <w:rPr>
          <w:rFonts w:ascii="Times New Roman" w:hAnsi="Times New Roman" w:cs="Times New Roman"/>
          <w:color w:val="474747"/>
          <w:sz w:val="24"/>
          <w:szCs w:val="24"/>
        </w:rPr>
        <w:t>Заявление на прием ребенка.</w:t>
      </w:r>
      <w:bookmarkStart w:id="0" w:name="_GoBack"/>
      <w:bookmarkEnd w:id="0"/>
    </w:p>
    <w:p w:rsidR="00C23C62" w:rsidRPr="00C23C62" w:rsidRDefault="00B52E37" w:rsidP="00C23C6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proofErr w:type="gramStart"/>
      <w:r w:rsidRPr="00B52E37">
        <w:rPr>
          <w:rFonts w:ascii="Times New Roman" w:hAnsi="Times New Roman" w:cs="Times New Roman"/>
          <w:b/>
          <w:color w:val="474747"/>
          <w:sz w:val="24"/>
          <w:szCs w:val="24"/>
          <w:u w:val="single"/>
        </w:rPr>
        <w:t>Копии:</w:t>
      </w:r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br/>
      </w:r>
      <w:proofErr w:type="spellStart"/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t>св-ва</w:t>
      </w:r>
      <w:proofErr w:type="spellEnd"/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t xml:space="preserve"> о рождении, 2 экз.</w:t>
      </w:r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br/>
      </w:r>
      <w:proofErr w:type="spellStart"/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t>св-ва</w:t>
      </w:r>
      <w:proofErr w:type="spellEnd"/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t xml:space="preserve"> о заключении брака, 1 экз.</w:t>
      </w:r>
      <w:r w:rsidR="00C23C62" w:rsidRPr="00C23C62">
        <w:rPr>
          <w:rFonts w:ascii="Times New Roman" w:hAnsi="Times New Roman" w:cs="Times New Roman"/>
          <w:color w:val="474747"/>
          <w:sz w:val="24"/>
          <w:szCs w:val="24"/>
        </w:rPr>
        <w:br/>
        <w:t>паспорт (1 стр. и прописка), 2 экз.</w:t>
      </w:r>
      <w:proofErr w:type="gramEnd"/>
    </w:p>
    <w:p w:rsidR="00C23C62" w:rsidRPr="00C23C62" w:rsidRDefault="00C23C62" w:rsidP="00C23C6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C23C62">
        <w:rPr>
          <w:rFonts w:ascii="Times New Roman" w:hAnsi="Times New Roman" w:cs="Times New Roman"/>
          <w:color w:val="474747"/>
          <w:sz w:val="24"/>
          <w:szCs w:val="24"/>
        </w:rPr>
        <w:t>Заявление на компенсацию.</w:t>
      </w:r>
    </w:p>
    <w:p w:rsidR="00C23C62" w:rsidRPr="00C23C62" w:rsidRDefault="00C23C62" w:rsidP="00C23C62">
      <w:pPr>
        <w:shd w:val="clear" w:color="auto" w:fill="FFFFFF" w:themeFill="background1"/>
        <w:spacing w:before="300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i/>
          <w:color w:val="AE6FA3"/>
          <w:kern w:val="36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b/>
          <w:i/>
          <w:color w:val="AE6FA3"/>
          <w:kern w:val="36"/>
          <w:sz w:val="24"/>
          <w:szCs w:val="24"/>
          <w:lang w:eastAsia="ru-RU"/>
        </w:rPr>
        <w:t>Как одевать ребёнка в детский сад?</w:t>
      </w:r>
    </w:p>
    <w:p w:rsidR="00C23C62" w:rsidRPr="00C23C62" w:rsidRDefault="00C23C62" w:rsidP="00C23C6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Самый главный вопрос, который волнует всех без исключения мам - как бы сделать так, чтобы ребенок поменьше болел? И если закалиться или провести профилактику за оставшиеся несколько дней вы уже не успеете, </w:t>
      </w:r>
      <w:proofErr w:type="gram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то</w:t>
      </w:r>
      <w:proofErr w:type="gram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 крайней мере, успеете </w:t>
      </w:r>
      <w:r w:rsidRPr="00C23C62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ru-RU"/>
        </w:rPr>
        <w:t>ПРАВИЛЬНО ОДЕТЬ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ребенка, а это тоже </w:t>
      </w:r>
      <w:r w:rsidRPr="00C23C62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ru-RU"/>
        </w:rPr>
        <w:t>ОЧЕНЬ ВАЖНО!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 xml:space="preserve">        Количество одежды, фирма-производитель, материалы, из которых она сделана - это оставим на усмотрение мам. Все это очень индивидуально. Но несколько правил, пригодятся всем. 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Кофты, колготки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Из кофт удобны водолазки, т.к. закрывают шею (на прогулке шарф может сползти). Но их горловина должна быть легко растягивающейся. Колготки лучше все же </w:t>
      </w:r>
      <w:proofErr w:type="gram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х/б</w:t>
      </w:r>
      <w:proofErr w:type="gram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а не синтетика, и мягкие, в смысле, которые легко растягиваются при надевании; пуговиц и вообще застёжек должен быть минимум.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Верхняя одежда</w:t>
      </w: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Лучше купить такую, под которую не требуется надевать дополнительные кофты и теплые штаны. У курток удобна отстегивающаяся подкладка, чтобы можно было регулировать &lt;теплоту&gt; по погоде. Рукава должны оканчиваться манжетами на резинках (если пуговицы - ребенок не застегнет, если просто прямые - будет попадать ветер, снег). Низ хорошо бы имел резинку, либо резинка на талии. Воротник в идеальном варианте должен плотно облегать шею и в принципе не требовать шарфа, но такое трудно найти. </w:t>
      </w:r>
      <w:proofErr w:type="gram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Капюшоны многих курток имеют </w:t>
      </w:r>
      <w:proofErr w:type="spell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кулиску</w:t>
      </w:r>
      <w:proofErr w:type="spell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 контуру, куда вставляют резинку и фиксаторы - очень удобно: затянул один раз как надо и ребенку больше ничего не надо регулировать!:) кроме того, во многих куртках глубина капюшона тоже регулируется!</w:t>
      </w:r>
      <w:proofErr w:type="gram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Штаны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должны прикрывать спинку, лямки лучше на резинках, низ - хорошо, если есть шлевки, которые надеваются на обувь, чтобы штаны не задирались. Если нет - пришейте сами из широкой резинки. Даже если вы надеваете штаны не поверх обуви, а внутрь, шлевки все равно будут удерживать штаны. Кроме того, основное требование к штанам – непромокаемость.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Обувь</w:t>
      </w:r>
      <w:r w:rsidRPr="00C23C62"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ru-RU"/>
        </w:rPr>
        <w:t xml:space="preserve"> 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должна быть не скользящей. Легко застегиваться, самое оптимально</w:t>
      </w:r>
      <w:proofErr w:type="gram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е-</w:t>
      </w:r>
      <w:proofErr w:type="gram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липучки. Не промокать. Очень удобно, когда &lt;язычок&gt; снабжен такими ограничителями, как бы &lt;перепонками&gt;, которые не дают попадать внутрь воде и снегу. Если у вас обувь со шнурками, снабдите их фиксаторами (можно купить в любом тканевом магазине), чтобы ребенку не приходилось завязывать &lt;бантики&gt; - </w:t>
      </w:r>
      <w:proofErr w:type="gram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это</w:t>
      </w:r>
      <w:proofErr w:type="gram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во-первых, а во вторых, чтобы шнурки не развязывались во время прогулок;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Аксессуары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 Шапки лучше покупать не столько теплые, сколько плотные, не продуваемые. Они должны плотно закрывать уши, иметь удобные завязки, лучше даже липучки. И главное, не должны иметь тенденцию сползать на одно ухо  или оттопыриваться. Никаких двух шапок! Кому там надо их разыскивать по раздевалке! Из вариантов шарфов удобны пелеринки, но они постепенно растягиваются и не закрывают уже шею, так что следите за этим.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          Варежки.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Очень удобны для садика непромокаемые варежки, с </w:t>
      </w:r>
      <w:proofErr w:type="spellStart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удлинненным</w:t>
      </w:r>
      <w:proofErr w:type="spellEnd"/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раструбом. В них не забивается снег, и ребенок не будет гулять с мокрыми руками.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 xml:space="preserve">          СОВЕТ: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научите ребенка одеваться самостоятельно, хотя бы частично.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Научите, в каком порядке нужно надевать одежду.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Посоветуйте ему надевать куртку тогда, когда все уже одеты.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br/>
        <w:t xml:space="preserve">          </w:t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>СОВЕТ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: принесите в садик запасной комплект верхней одежды и обуви. Пусть это  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будут не новые вещи, пусть отданные вам кем-то из родственников, но будут.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На всякий случай: вдруг упадет в лужу, или одежда не успеет высохнуть.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  <w:t> 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 xml:space="preserve">         СОВЕТ</w:t>
      </w: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: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Одежда вся должна легко надеваться, расстегиваться-застегиваться, иметь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как можно меньше бусинок и пуговок, которые можно оторвать и съесть.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  <w:r w:rsidRPr="00C23C62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ru-RU"/>
        </w:rPr>
        <w:t xml:space="preserve">        СОВЕТ</w:t>
      </w:r>
      <w:r w:rsidRPr="00C23C6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:</w:t>
      </w: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Одежду лучше подписать. Ваша вещь может оказаться не единственной. </w:t>
      </w:r>
    </w:p>
    <w:p w:rsidR="00C23C62" w:rsidRPr="00C23C62" w:rsidRDefault="00C23C62" w:rsidP="00C23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23C62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И могут перепутать с чьей-нибудь.</w:t>
      </w:r>
    </w:p>
    <w:p w:rsidR="00700421" w:rsidRDefault="00700421"/>
    <w:sectPr w:rsidR="0070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43A"/>
    <w:multiLevelType w:val="multilevel"/>
    <w:tmpl w:val="755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6"/>
    <w:rsid w:val="006525D6"/>
    <w:rsid w:val="00700421"/>
    <w:rsid w:val="00B52E37"/>
    <w:rsid w:val="00C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2015-03-20T08:37:00Z</dcterms:created>
  <dcterms:modified xsi:type="dcterms:W3CDTF">2015-03-20T08:57:00Z</dcterms:modified>
</cp:coreProperties>
</file>